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B46D" w14:textId="72238117" w:rsidR="005C42D6" w:rsidRPr="00BC258C" w:rsidRDefault="003B2518" w:rsidP="005F48C2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BC258C">
        <w:rPr>
          <w:rFonts w:ascii="Arial" w:hAnsi="Arial" w:cs="Arial"/>
          <w:b/>
          <w:color w:val="000000" w:themeColor="text1"/>
        </w:rPr>
        <w:t>CONTRIBUTION OF LEVEL 1 TRAUMA CENTRE ON PROBABILITY OF SURVIVAL</w:t>
      </w:r>
      <w:r w:rsidR="00F9509E" w:rsidRPr="00BC258C">
        <w:rPr>
          <w:rFonts w:ascii="Arial" w:hAnsi="Arial" w:cs="Arial"/>
          <w:b/>
          <w:color w:val="000000" w:themeColor="text1"/>
        </w:rPr>
        <w:t xml:space="preserve"> (AI)</w:t>
      </w:r>
    </w:p>
    <w:p w14:paraId="69F0C5B9" w14:textId="77777777" w:rsidR="00DB4377" w:rsidRPr="00BC258C" w:rsidRDefault="00DB4377" w:rsidP="0041070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3877C788" w14:textId="1B11B201" w:rsidR="00256A1A" w:rsidRDefault="00256A1A" w:rsidP="0041070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Authors </w:t>
      </w:r>
    </w:p>
    <w:p w14:paraId="187A9CF4" w14:textId="4B457E61" w:rsidR="00256A1A" w:rsidRPr="00256A1A" w:rsidRDefault="00256A1A" w:rsidP="00256A1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56A1A">
        <w:rPr>
          <w:rFonts w:ascii="Arial" w:hAnsi="Arial" w:cs="Arial"/>
          <w:color w:val="000000" w:themeColor="text1"/>
        </w:rPr>
        <w:t>M Toubkin</w:t>
      </w:r>
      <w:r w:rsidR="005F48C2">
        <w:rPr>
          <w:rFonts w:ascii="Arial" w:hAnsi="Arial" w:cs="Arial"/>
          <w:color w:val="000000" w:themeColor="text1"/>
        </w:rPr>
        <w:t xml:space="preserve">; </w:t>
      </w:r>
      <w:r w:rsidRPr="00256A1A">
        <w:rPr>
          <w:rFonts w:ascii="Arial" w:hAnsi="Arial" w:cs="Arial"/>
          <w:color w:val="000000" w:themeColor="text1"/>
        </w:rPr>
        <w:t xml:space="preserve">D </w:t>
      </w:r>
      <w:proofErr w:type="spellStart"/>
      <w:r w:rsidRPr="00256A1A">
        <w:rPr>
          <w:rFonts w:ascii="Arial" w:hAnsi="Arial" w:cs="Arial"/>
          <w:color w:val="000000" w:themeColor="text1"/>
        </w:rPr>
        <w:t>Saksenberg</w:t>
      </w:r>
      <w:proofErr w:type="spellEnd"/>
      <w:r w:rsidR="005F48C2">
        <w:rPr>
          <w:rFonts w:ascii="Arial" w:hAnsi="Arial" w:cs="Arial"/>
          <w:color w:val="000000" w:themeColor="text1"/>
        </w:rPr>
        <w:t xml:space="preserve">; </w:t>
      </w:r>
      <w:r w:rsidRPr="00256A1A">
        <w:rPr>
          <w:rFonts w:ascii="Arial" w:hAnsi="Arial" w:cs="Arial"/>
          <w:color w:val="000000" w:themeColor="text1"/>
        </w:rPr>
        <w:t xml:space="preserve">E </w:t>
      </w:r>
      <w:proofErr w:type="spellStart"/>
      <w:r w:rsidRPr="00256A1A">
        <w:rPr>
          <w:rFonts w:ascii="Arial" w:hAnsi="Arial" w:cs="Arial"/>
          <w:color w:val="000000" w:themeColor="text1"/>
        </w:rPr>
        <w:t>Dubb</w:t>
      </w:r>
      <w:proofErr w:type="spellEnd"/>
    </w:p>
    <w:p w14:paraId="706DBED0" w14:textId="77777777" w:rsidR="00256A1A" w:rsidRPr="003209F0" w:rsidRDefault="00256A1A" w:rsidP="00256A1A">
      <w:pPr>
        <w:spacing w:line="360" w:lineRule="auto"/>
        <w:rPr>
          <w:rFonts w:ascii="Times New Roman" w:hAnsi="Times New Roman" w:cs="Times New Roman"/>
          <w:color w:val="000000" w:themeColor="text1"/>
          <w:highlight w:val="yellow"/>
        </w:rPr>
      </w:pPr>
    </w:p>
    <w:p w14:paraId="49F60A4C" w14:textId="662E7516" w:rsidR="00F272DD" w:rsidRPr="00BC258C" w:rsidRDefault="00F272DD" w:rsidP="0041070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BC258C">
        <w:rPr>
          <w:rFonts w:ascii="Arial" w:hAnsi="Arial" w:cs="Arial"/>
          <w:b/>
          <w:color w:val="000000" w:themeColor="text1"/>
        </w:rPr>
        <w:t>Background</w:t>
      </w:r>
    </w:p>
    <w:p w14:paraId="23F9F45B" w14:textId="38CAABE4" w:rsidR="00F272DD" w:rsidRPr="00BC258C" w:rsidRDefault="001D79A4" w:rsidP="0041070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BC258C">
        <w:rPr>
          <w:rFonts w:ascii="Arial" w:hAnsi="Arial" w:cs="Arial"/>
          <w:color w:val="000000" w:themeColor="text1"/>
        </w:rPr>
        <w:t xml:space="preserve">While South Africa has a number of hospitals with specialised trauma capabilities, only two hospitals are accredited level-1 trauma centres as defined by the Trauma Society of South Africa (TSSA). </w:t>
      </w:r>
      <w:r w:rsidR="003E2E3A" w:rsidRPr="00BC258C">
        <w:rPr>
          <w:rFonts w:ascii="Arial" w:hAnsi="Arial" w:cs="Arial"/>
          <w:color w:val="000000" w:themeColor="text1"/>
        </w:rPr>
        <w:t>N</w:t>
      </w:r>
      <w:r w:rsidRPr="00BC258C">
        <w:rPr>
          <w:rFonts w:ascii="Arial" w:hAnsi="Arial" w:cs="Arial"/>
          <w:color w:val="000000" w:themeColor="text1"/>
        </w:rPr>
        <w:t>o study has</w:t>
      </w:r>
      <w:r w:rsidR="003E2E3A" w:rsidRPr="00BC258C">
        <w:rPr>
          <w:rFonts w:ascii="Arial" w:hAnsi="Arial" w:cs="Arial"/>
          <w:color w:val="000000" w:themeColor="text1"/>
        </w:rPr>
        <w:t xml:space="preserve"> yet</w:t>
      </w:r>
      <w:r w:rsidRPr="00BC258C">
        <w:rPr>
          <w:rFonts w:ascii="Arial" w:hAnsi="Arial" w:cs="Arial"/>
          <w:color w:val="000000" w:themeColor="text1"/>
        </w:rPr>
        <w:t xml:space="preserve"> been conducted in which the impact of a trauma centre on the probability of survival for trauma injuries is measured in the South African context.</w:t>
      </w:r>
    </w:p>
    <w:p w14:paraId="6391E148" w14:textId="77777777" w:rsidR="001D79A4" w:rsidRPr="00BC258C" w:rsidRDefault="001D79A4" w:rsidP="0041070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5121A12A" w14:textId="68FB076F" w:rsidR="00F272DD" w:rsidRPr="00BC258C" w:rsidRDefault="00F272DD" w:rsidP="0041070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BC258C">
        <w:rPr>
          <w:rFonts w:ascii="Arial" w:hAnsi="Arial" w:cs="Arial"/>
          <w:b/>
          <w:color w:val="000000" w:themeColor="text1"/>
        </w:rPr>
        <w:t>Methods</w:t>
      </w:r>
    </w:p>
    <w:p w14:paraId="2278CC34" w14:textId="4B247F96" w:rsidR="00442A85" w:rsidRDefault="00F272DD" w:rsidP="00442A8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BC258C">
        <w:rPr>
          <w:rFonts w:ascii="Arial" w:hAnsi="Arial" w:cs="Arial"/>
          <w:color w:val="000000" w:themeColor="text1"/>
        </w:rPr>
        <w:t xml:space="preserve">A forward stepwise multivariate linear regression and the Trauma and Injury Severity Score (TRISS) methodology </w:t>
      </w:r>
      <w:r w:rsidR="003E6FF9" w:rsidRPr="00BC258C">
        <w:rPr>
          <w:rFonts w:ascii="Arial" w:hAnsi="Arial" w:cs="Arial"/>
          <w:color w:val="000000" w:themeColor="text1"/>
        </w:rPr>
        <w:t>were</w:t>
      </w:r>
      <w:r w:rsidRPr="00BC258C">
        <w:rPr>
          <w:rFonts w:ascii="Arial" w:hAnsi="Arial" w:cs="Arial"/>
          <w:color w:val="000000" w:themeColor="text1"/>
        </w:rPr>
        <w:t xml:space="preserve"> used to isolate the impact of level-1 trauma centres and evaluate their care.</w:t>
      </w:r>
      <w:r w:rsidR="001D79A4" w:rsidRPr="00BC258C">
        <w:rPr>
          <w:rFonts w:ascii="Arial" w:hAnsi="Arial" w:cs="Arial"/>
          <w:color w:val="000000" w:themeColor="text1"/>
        </w:rPr>
        <w:t xml:space="preserve"> </w:t>
      </w:r>
      <w:r w:rsidR="00442A85" w:rsidRPr="00BC258C">
        <w:rPr>
          <w:rFonts w:ascii="Arial" w:hAnsi="Arial" w:cs="Arial"/>
          <w:color w:val="000000" w:themeColor="text1"/>
        </w:rPr>
        <w:t xml:space="preserve">In order to verify the statistical significance for each hospital a Z statistic </w:t>
      </w:r>
      <w:r w:rsidR="00667302" w:rsidRPr="00BC258C">
        <w:rPr>
          <w:rFonts w:ascii="Arial" w:hAnsi="Arial" w:cs="Arial"/>
          <w:color w:val="000000" w:themeColor="text1"/>
        </w:rPr>
        <w:t>was</w:t>
      </w:r>
      <w:r w:rsidR="00442A85" w:rsidRPr="00BC258C">
        <w:rPr>
          <w:rFonts w:ascii="Arial" w:hAnsi="Arial" w:cs="Arial"/>
          <w:color w:val="000000" w:themeColor="text1"/>
        </w:rPr>
        <w:t xml:space="preserve"> calculated. The Z statistic is an outcome comparison between the two subsets namely the number of survivors versus the predicted number of survivors.</w:t>
      </w:r>
    </w:p>
    <w:p w14:paraId="39F84C6A" w14:textId="77777777" w:rsidR="005F48C2" w:rsidRDefault="005F48C2" w:rsidP="00442A85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C77CC4F" w14:textId="65F5DBCF" w:rsidR="00BC258C" w:rsidRDefault="00BC258C" w:rsidP="00442A85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BC258C">
        <w:rPr>
          <w:rFonts w:ascii="Arial" w:hAnsi="Arial" w:cs="Arial"/>
          <w:b/>
          <w:color w:val="000000" w:themeColor="text1"/>
        </w:rPr>
        <w:t>Ethical Considerations</w:t>
      </w:r>
    </w:p>
    <w:p w14:paraId="566A49E5" w14:textId="2D35E30A" w:rsidR="00BC258C" w:rsidRDefault="00BC258C" w:rsidP="00256A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AI exercise is carried out on a completely </w:t>
      </w:r>
      <w:r w:rsidR="005F48C2">
        <w:rPr>
          <w:rFonts w:ascii="Arial" w:hAnsi="Arial" w:cs="Arial"/>
        </w:rPr>
        <w:t xml:space="preserve">de identified </w:t>
      </w:r>
      <w:r>
        <w:rPr>
          <w:rFonts w:ascii="Arial" w:hAnsi="Arial" w:cs="Arial"/>
        </w:rPr>
        <w:t>anonymized data base</w:t>
      </w:r>
      <w:r w:rsidR="00256A1A">
        <w:rPr>
          <w:rFonts w:ascii="Arial" w:hAnsi="Arial" w:cs="Arial"/>
        </w:rPr>
        <w:t xml:space="preserve"> Medibank.</w:t>
      </w:r>
    </w:p>
    <w:p w14:paraId="40E82172" w14:textId="33E622D5" w:rsidR="005F48C2" w:rsidRPr="00BC258C" w:rsidRDefault="005F48C2" w:rsidP="00256A1A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 xml:space="preserve">Internal Ethics committee permission </w:t>
      </w:r>
      <w:proofErr w:type="gramStart"/>
      <w:r>
        <w:rPr>
          <w:rFonts w:ascii="Arial" w:hAnsi="Arial" w:cs="Arial"/>
        </w:rPr>
        <w:t>granted</w:t>
      </w:r>
      <w:proofErr w:type="gramEnd"/>
      <w:r>
        <w:rPr>
          <w:rFonts w:ascii="Arial" w:hAnsi="Arial" w:cs="Arial"/>
        </w:rPr>
        <w:t xml:space="preserve"> </w:t>
      </w:r>
    </w:p>
    <w:p w14:paraId="0F60C88C" w14:textId="77777777" w:rsidR="00256A1A" w:rsidRDefault="00256A1A" w:rsidP="0041070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0B01BE87" w14:textId="095EA807" w:rsidR="00F272DD" w:rsidRPr="00BC258C" w:rsidRDefault="00BC258C" w:rsidP="0041070E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Outcomes</w:t>
      </w:r>
    </w:p>
    <w:p w14:paraId="30EA01FF" w14:textId="72230E71" w:rsidR="00BD5C99" w:rsidRPr="00BC258C" w:rsidRDefault="00EE31EE" w:rsidP="00BD5C99">
      <w:pPr>
        <w:spacing w:line="360" w:lineRule="auto"/>
        <w:jc w:val="both"/>
        <w:rPr>
          <w:rFonts w:ascii="Arial" w:hAnsi="Arial" w:cs="Arial"/>
        </w:rPr>
      </w:pPr>
      <w:r w:rsidRPr="00BC258C">
        <w:rPr>
          <w:rFonts w:ascii="Arial" w:eastAsia="Times New Roman" w:hAnsi="Arial" w:cs="Arial"/>
        </w:rPr>
        <w:t>B</w:t>
      </w:r>
      <w:r w:rsidR="001D79A4" w:rsidRPr="00BC258C">
        <w:rPr>
          <w:rFonts w:ascii="Arial" w:eastAsia="Times New Roman" w:hAnsi="Arial" w:cs="Arial"/>
        </w:rPr>
        <w:t>oth the stepwise regression exercise and the statistical significance test of actual and expected mortality rates using the TRISS methodology indicate</w:t>
      </w:r>
      <w:r w:rsidRPr="00BC258C">
        <w:rPr>
          <w:rFonts w:ascii="Arial" w:eastAsia="Times New Roman" w:hAnsi="Arial" w:cs="Arial"/>
        </w:rPr>
        <w:t>d</w:t>
      </w:r>
      <w:r w:rsidR="001D79A4" w:rsidRPr="00BC258C">
        <w:rPr>
          <w:rFonts w:ascii="Arial" w:eastAsia="Times New Roman" w:hAnsi="Arial" w:cs="Arial"/>
        </w:rPr>
        <w:t xml:space="preserve"> that the presence of a level-1 trauma centre materially increa</w:t>
      </w:r>
      <w:r w:rsidRPr="00BC258C">
        <w:rPr>
          <w:rFonts w:ascii="Arial" w:eastAsia="Times New Roman" w:hAnsi="Arial" w:cs="Arial"/>
        </w:rPr>
        <w:t xml:space="preserve">ses the probability of survival of a </w:t>
      </w:r>
      <w:r w:rsidR="00BD5C99" w:rsidRPr="00BC258C">
        <w:rPr>
          <w:rFonts w:ascii="Arial" w:eastAsia="Times New Roman" w:hAnsi="Arial" w:cs="Arial"/>
        </w:rPr>
        <w:t>high priority patient with a trauma injury. While the exact impact of Hospital A and B are not clear, evidence suggests that it exceeds the widely accepted 50 % standard established by the MTOS. These findings provide valuable insight to the broader South African trauma community and embed South Africa in the international discourse on trauma care.</w:t>
      </w:r>
    </w:p>
    <w:p w14:paraId="41E64B85" w14:textId="77777777" w:rsidR="00BC258C" w:rsidRPr="00BC258C" w:rsidRDefault="00BC258C">
      <w:p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sectPr w:rsidR="00BC258C" w:rsidRPr="00BC258C" w:rsidSect="009C210B">
      <w:footerReference w:type="even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392A" w14:textId="77777777" w:rsidR="003E255E" w:rsidRDefault="003E255E" w:rsidP="005674D3">
      <w:r>
        <w:separator/>
      </w:r>
    </w:p>
  </w:endnote>
  <w:endnote w:type="continuationSeparator" w:id="0">
    <w:p w14:paraId="610EF8DA" w14:textId="77777777" w:rsidR="003E255E" w:rsidRDefault="003E255E" w:rsidP="005674D3">
      <w:r>
        <w:continuationSeparator/>
      </w:r>
    </w:p>
  </w:endnote>
  <w:endnote w:type="continuationNotice" w:id="1">
    <w:p w14:paraId="0A5B83D6" w14:textId="77777777" w:rsidR="003E255E" w:rsidRDefault="003E25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4802776"/>
      <w:docPartObj>
        <w:docPartGallery w:val="Page Numbers (Bottom of Page)"/>
        <w:docPartUnique/>
      </w:docPartObj>
    </w:sdtPr>
    <w:sdtContent>
      <w:p w14:paraId="7894FA9B" w14:textId="0841A5D3" w:rsidR="005674D3" w:rsidRDefault="005674D3" w:rsidP="00B100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87B76F" w14:textId="77777777" w:rsidR="005674D3" w:rsidRDefault="005674D3" w:rsidP="005674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991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0F4F1" w14:textId="5DCB5B30" w:rsidR="000F6E3C" w:rsidRDefault="000F6E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D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DA0414" w14:textId="77777777" w:rsidR="005674D3" w:rsidRDefault="005674D3" w:rsidP="005674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559E" w14:textId="77777777" w:rsidR="003E255E" w:rsidRDefault="003E255E" w:rsidP="005674D3">
      <w:r>
        <w:separator/>
      </w:r>
    </w:p>
  </w:footnote>
  <w:footnote w:type="continuationSeparator" w:id="0">
    <w:p w14:paraId="10EE7224" w14:textId="77777777" w:rsidR="003E255E" w:rsidRDefault="003E255E" w:rsidP="005674D3">
      <w:r>
        <w:continuationSeparator/>
      </w:r>
    </w:p>
  </w:footnote>
  <w:footnote w:type="continuationNotice" w:id="1">
    <w:p w14:paraId="02CEBCF6" w14:textId="77777777" w:rsidR="003E255E" w:rsidRDefault="003E25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055"/>
    <w:multiLevelType w:val="hybridMultilevel"/>
    <w:tmpl w:val="9CC0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F2B"/>
    <w:multiLevelType w:val="hybridMultilevel"/>
    <w:tmpl w:val="84D8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F6287"/>
    <w:multiLevelType w:val="hybridMultilevel"/>
    <w:tmpl w:val="FFFFFFFF"/>
    <w:lvl w:ilvl="0" w:tplc="28A6B372">
      <w:start w:val="1"/>
      <w:numFmt w:val="decimal"/>
      <w:lvlText w:val="%1."/>
      <w:lvlJc w:val="left"/>
      <w:pPr>
        <w:ind w:left="720" w:hanging="360"/>
      </w:pPr>
    </w:lvl>
    <w:lvl w:ilvl="1" w:tplc="D1B46140">
      <w:start w:val="1"/>
      <w:numFmt w:val="lowerLetter"/>
      <w:lvlText w:val="%2."/>
      <w:lvlJc w:val="left"/>
      <w:pPr>
        <w:ind w:left="1440" w:hanging="360"/>
      </w:pPr>
    </w:lvl>
    <w:lvl w:ilvl="2" w:tplc="42EA82C0">
      <w:start w:val="1"/>
      <w:numFmt w:val="lowerRoman"/>
      <w:lvlText w:val="%3."/>
      <w:lvlJc w:val="right"/>
      <w:pPr>
        <w:ind w:left="2160" w:hanging="180"/>
      </w:pPr>
    </w:lvl>
    <w:lvl w:ilvl="3" w:tplc="60700C38">
      <w:start w:val="1"/>
      <w:numFmt w:val="decimal"/>
      <w:lvlText w:val="%4."/>
      <w:lvlJc w:val="left"/>
      <w:pPr>
        <w:ind w:left="2880" w:hanging="360"/>
      </w:pPr>
    </w:lvl>
    <w:lvl w:ilvl="4" w:tplc="21D2CFC6">
      <w:start w:val="1"/>
      <w:numFmt w:val="lowerLetter"/>
      <w:lvlText w:val="%5."/>
      <w:lvlJc w:val="left"/>
      <w:pPr>
        <w:ind w:left="3600" w:hanging="360"/>
      </w:pPr>
    </w:lvl>
    <w:lvl w:ilvl="5" w:tplc="7094548E">
      <w:start w:val="1"/>
      <w:numFmt w:val="lowerRoman"/>
      <w:lvlText w:val="%6."/>
      <w:lvlJc w:val="right"/>
      <w:pPr>
        <w:ind w:left="4320" w:hanging="180"/>
      </w:pPr>
    </w:lvl>
    <w:lvl w:ilvl="6" w:tplc="408E0722">
      <w:start w:val="1"/>
      <w:numFmt w:val="decimal"/>
      <w:lvlText w:val="%7."/>
      <w:lvlJc w:val="left"/>
      <w:pPr>
        <w:ind w:left="5040" w:hanging="360"/>
      </w:pPr>
    </w:lvl>
    <w:lvl w:ilvl="7" w:tplc="FFE80A00">
      <w:start w:val="1"/>
      <w:numFmt w:val="lowerLetter"/>
      <w:lvlText w:val="%8."/>
      <w:lvlJc w:val="left"/>
      <w:pPr>
        <w:ind w:left="5760" w:hanging="360"/>
      </w:pPr>
    </w:lvl>
    <w:lvl w:ilvl="8" w:tplc="E7181AB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3FDA"/>
    <w:multiLevelType w:val="hybridMultilevel"/>
    <w:tmpl w:val="35D6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54DA"/>
    <w:multiLevelType w:val="hybridMultilevel"/>
    <w:tmpl w:val="F17E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271F0"/>
    <w:multiLevelType w:val="hybridMultilevel"/>
    <w:tmpl w:val="7958C11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3E290E"/>
    <w:multiLevelType w:val="hybridMultilevel"/>
    <w:tmpl w:val="5A42FBDC"/>
    <w:lvl w:ilvl="0" w:tplc="B4C6ABCA">
      <w:start w:val="1"/>
      <w:numFmt w:val="decimal"/>
      <w:lvlText w:val="%1."/>
      <w:lvlJc w:val="left"/>
      <w:pPr>
        <w:ind w:left="720" w:hanging="360"/>
      </w:pPr>
    </w:lvl>
    <w:lvl w:ilvl="1" w:tplc="E2F2FEEE">
      <w:start w:val="1"/>
      <w:numFmt w:val="lowerLetter"/>
      <w:lvlText w:val="%2."/>
      <w:lvlJc w:val="left"/>
      <w:pPr>
        <w:ind w:left="1440" w:hanging="360"/>
      </w:pPr>
    </w:lvl>
    <w:lvl w:ilvl="2" w:tplc="AAFAEC9C">
      <w:start w:val="1"/>
      <w:numFmt w:val="lowerRoman"/>
      <w:lvlText w:val="%3."/>
      <w:lvlJc w:val="right"/>
      <w:pPr>
        <w:ind w:left="2160" w:hanging="180"/>
      </w:pPr>
    </w:lvl>
    <w:lvl w:ilvl="3" w:tplc="D0AA9D50">
      <w:start w:val="1"/>
      <w:numFmt w:val="decimal"/>
      <w:lvlText w:val="%4."/>
      <w:lvlJc w:val="left"/>
      <w:pPr>
        <w:ind w:left="2880" w:hanging="360"/>
      </w:pPr>
    </w:lvl>
    <w:lvl w:ilvl="4" w:tplc="71A2DACE">
      <w:start w:val="1"/>
      <w:numFmt w:val="lowerLetter"/>
      <w:lvlText w:val="%5."/>
      <w:lvlJc w:val="left"/>
      <w:pPr>
        <w:ind w:left="3600" w:hanging="360"/>
      </w:pPr>
    </w:lvl>
    <w:lvl w:ilvl="5" w:tplc="C9E4B9A8">
      <w:start w:val="1"/>
      <w:numFmt w:val="lowerRoman"/>
      <w:lvlText w:val="%6."/>
      <w:lvlJc w:val="right"/>
      <w:pPr>
        <w:ind w:left="4320" w:hanging="180"/>
      </w:pPr>
    </w:lvl>
    <w:lvl w:ilvl="6" w:tplc="E29CF950">
      <w:start w:val="1"/>
      <w:numFmt w:val="decimal"/>
      <w:lvlText w:val="%7."/>
      <w:lvlJc w:val="left"/>
      <w:pPr>
        <w:ind w:left="5040" w:hanging="360"/>
      </w:pPr>
    </w:lvl>
    <w:lvl w:ilvl="7" w:tplc="03A8C21E">
      <w:start w:val="1"/>
      <w:numFmt w:val="lowerLetter"/>
      <w:lvlText w:val="%8."/>
      <w:lvlJc w:val="left"/>
      <w:pPr>
        <w:ind w:left="5760" w:hanging="360"/>
      </w:pPr>
    </w:lvl>
    <w:lvl w:ilvl="8" w:tplc="AAB678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EE"/>
    <w:multiLevelType w:val="hybridMultilevel"/>
    <w:tmpl w:val="695C6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96837"/>
    <w:multiLevelType w:val="hybridMultilevel"/>
    <w:tmpl w:val="8E34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74AF1"/>
    <w:multiLevelType w:val="hybridMultilevel"/>
    <w:tmpl w:val="8DE2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2D56"/>
    <w:multiLevelType w:val="hybridMultilevel"/>
    <w:tmpl w:val="FB56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91FCE"/>
    <w:multiLevelType w:val="hybridMultilevel"/>
    <w:tmpl w:val="922624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F22EC"/>
    <w:multiLevelType w:val="hybridMultilevel"/>
    <w:tmpl w:val="F3B6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A7BC7"/>
    <w:multiLevelType w:val="hybridMultilevel"/>
    <w:tmpl w:val="A1D01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656E2E"/>
    <w:multiLevelType w:val="hybridMultilevel"/>
    <w:tmpl w:val="4B0A0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F45C11"/>
    <w:multiLevelType w:val="hybridMultilevel"/>
    <w:tmpl w:val="AA16B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E2300"/>
    <w:multiLevelType w:val="hybridMultilevel"/>
    <w:tmpl w:val="8624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037D9"/>
    <w:multiLevelType w:val="hybridMultilevel"/>
    <w:tmpl w:val="35D6CF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1021460">
    <w:abstractNumId w:val="4"/>
  </w:num>
  <w:num w:numId="2" w16cid:durableId="821387529">
    <w:abstractNumId w:val="16"/>
  </w:num>
  <w:num w:numId="3" w16cid:durableId="265121304">
    <w:abstractNumId w:val="12"/>
  </w:num>
  <w:num w:numId="4" w16cid:durableId="1544247616">
    <w:abstractNumId w:val="5"/>
  </w:num>
  <w:num w:numId="5" w16cid:durableId="1634869997">
    <w:abstractNumId w:val="14"/>
  </w:num>
  <w:num w:numId="6" w16cid:durableId="2052146879">
    <w:abstractNumId w:val="1"/>
  </w:num>
  <w:num w:numId="7" w16cid:durableId="1080057349">
    <w:abstractNumId w:val="8"/>
  </w:num>
  <w:num w:numId="8" w16cid:durableId="1606228072">
    <w:abstractNumId w:val="0"/>
  </w:num>
  <w:num w:numId="9" w16cid:durableId="2112898354">
    <w:abstractNumId w:val="13"/>
  </w:num>
  <w:num w:numId="10" w16cid:durableId="1658261348">
    <w:abstractNumId w:val="9"/>
  </w:num>
  <w:num w:numId="11" w16cid:durableId="668562851">
    <w:abstractNumId w:val="10"/>
  </w:num>
  <w:num w:numId="12" w16cid:durableId="1034962206">
    <w:abstractNumId w:val="17"/>
  </w:num>
  <w:num w:numId="13" w16cid:durableId="1051808179">
    <w:abstractNumId w:val="3"/>
  </w:num>
  <w:num w:numId="14" w16cid:durableId="1050693091">
    <w:abstractNumId w:val="6"/>
  </w:num>
  <w:num w:numId="15" w16cid:durableId="141506418">
    <w:abstractNumId w:val="2"/>
  </w:num>
  <w:num w:numId="16" w16cid:durableId="38630359">
    <w:abstractNumId w:val="7"/>
  </w:num>
  <w:num w:numId="17" w16cid:durableId="486745297">
    <w:abstractNumId w:val="15"/>
  </w:num>
  <w:num w:numId="18" w16cid:durableId="7022428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E7"/>
    <w:rsid w:val="000034B8"/>
    <w:rsid w:val="000069F1"/>
    <w:rsid w:val="0000703F"/>
    <w:rsid w:val="00024C0B"/>
    <w:rsid w:val="00044231"/>
    <w:rsid w:val="00044659"/>
    <w:rsid w:val="00046736"/>
    <w:rsid w:val="000514A3"/>
    <w:rsid w:val="000729B2"/>
    <w:rsid w:val="00076462"/>
    <w:rsid w:val="0008076F"/>
    <w:rsid w:val="00086DE1"/>
    <w:rsid w:val="000A67EF"/>
    <w:rsid w:val="000C1FFF"/>
    <w:rsid w:val="000D212F"/>
    <w:rsid w:val="000E3D0F"/>
    <w:rsid w:val="000F0F4F"/>
    <w:rsid w:val="000F6286"/>
    <w:rsid w:val="000F6E3C"/>
    <w:rsid w:val="00105966"/>
    <w:rsid w:val="00106ED0"/>
    <w:rsid w:val="001249C5"/>
    <w:rsid w:val="00126584"/>
    <w:rsid w:val="001350D1"/>
    <w:rsid w:val="00142ACD"/>
    <w:rsid w:val="00163537"/>
    <w:rsid w:val="00170778"/>
    <w:rsid w:val="00177465"/>
    <w:rsid w:val="00193CD8"/>
    <w:rsid w:val="001B3070"/>
    <w:rsid w:val="001B6F1E"/>
    <w:rsid w:val="001D11CF"/>
    <w:rsid w:val="001D79A4"/>
    <w:rsid w:val="001E0B33"/>
    <w:rsid w:val="00200D02"/>
    <w:rsid w:val="002026FF"/>
    <w:rsid w:val="002219E9"/>
    <w:rsid w:val="002405A9"/>
    <w:rsid w:val="00256A1A"/>
    <w:rsid w:val="00265BAC"/>
    <w:rsid w:val="00284D35"/>
    <w:rsid w:val="00290FA2"/>
    <w:rsid w:val="00293E1B"/>
    <w:rsid w:val="002D2C76"/>
    <w:rsid w:val="002D4641"/>
    <w:rsid w:val="002F13C6"/>
    <w:rsid w:val="003118A5"/>
    <w:rsid w:val="00311AA6"/>
    <w:rsid w:val="0031602B"/>
    <w:rsid w:val="003209F0"/>
    <w:rsid w:val="00341680"/>
    <w:rsid w:val="00343FEC"/>
    <w:rsid w:val="0034641A"/>
    <w:rsid w:val="0036517A"/>
    <w:rsid w:val="00387E92"/>
    <w:rsid w:val="003976EA"/>
    <w:rsid w:val="003A0E13"/>
    <w:rsid w:val="003B2518"/>
    <w:rsid w:val="003D75ED"/>
    <w:rsid w:val="003E255E"/>
    <w:rsid w:val="003E2E3A"/>
    <w:rsid w:val="003E4B84"/>
    <w:rsid w:val="003E6FF9"/>
    <w:rsid w:val="003E7377"/>
    <w:rsid w:val="003F3944"/>
    <w:rsid w:val="003F5A61"/>
    <w:rsid w:val="0041070E"/>
    <w:rsid w:val="00415631"/>
    <w:rsid w:val="00420EC4"/>
    <w:rsid w:val="00423569"/>
    <w:rsid w:val="00432C00"/>
    <w:rsid w:val="00442A85"/>
    <w:rsid w:val="004450BA"/>
    <w:rsid w:val="00464C9D"/>
    <w:rsid w:val="00491503"/>
    <w:rsid w:val="00493CEF"/>
    <w:rsid w:val="004D3783"/>
    <w:rsid w:val="004D7297"/>
    <w:rsid w:val="004F63BD"/>
    <w:rsid w:val="00505FF0"/>
    <w:rsid w:val="005259F2"/>
    <w:rsid w:val="00530CB2"/>
    <w:rsid w:val="00533A76"/>
    <w:rsid w:val="00543196"/>
    <w:rsid w:val="0055463D"/>
    <w:rsid w:val="00561770"/>
    <w:rsid w:val="00566B93"/>
    <w:rsid w:val="005674D3"/>
    <w:rsid w:val="00580E66"/>
    <w:rsid w:val="00587CB7"/>
    <w:rsid w:val="00592886"/>
    <w:rsid w:val="005A7A3A"/>
    <w:rsid w:val="005B4A60"/>
    <w:rsid w:val="005B4FDE"/>
    <w:rsid w:val="005C42D6"/>
    <w:rsid w:val="005D1026"/>
    <w:rsid w:val="005D1609"/>
    <w:rsid w:val="005D673D"/>
    <w:rsid w:val="005E0B8B"/>
    <w:rsid w:val="005F48C2"/>
    <w:rsid w:val="00601C0A"/>
    <w:rsid w:val="00611BC5"/>
    <w:rsid w:val="00641BE3"/>
    <w:rsid w:val="00644EBE"/>
    <w:rsid w:val="00655BCE"/>
    <w:rsid w:val="00660635"/>
    <w:rsid w:val="00667302"/>
    <w:rsid w:val="0068385D"/>
    <w:rsid w:val="00685120"/>
    <w:rsid w:val="0069200F"/>
    <w:rsid w:val="00693F60"/>
    <w:rsid w:val="006A47C8"/>
    <w:rsid w:val="006A527D"/>
    <w:rsid w:val="006A6893"/>
    <w:rsid w:val="006B5DC8"/>
    <w:rsid w:val="006D577F"/>
    <w:rsid w:val="006D7AA2"/>
    <w:rsid w:val="006D7EF5"/>
    <w:rsid w:val="006E5BAC"/>
    <w:rsid w:val="006F32EE"/>
    <w:rsid w:val="006F6DA1"/>
    <w:rsid w:val="00707E3D"/>
    <w:rsid w:val="007113C2"/>
    <w:rsid w:val="00726E63"/>
    <w:rsid w:val="00727C4B"/>
    <w:rsid w:val="007343CF"/>
    <w:rsid w:val="00740F84"/>
    <w:rsid w:val="00741F09"/>
    <w:rsid w:val="00746C35"/>
    <w:rsid w:val="0076483F"/>
    <w:rsid w:val="00771438"/>
    <w:rsid w:val="00783948"/>
    <w:rsid w:val="00792433"/>
    <w:rsid w:val="007B39E7"/>
    <w:rsid w:val="007F7092"/>
    <w:rsid w:val="00805CAC"/>
    <w:rsid w:val="008125F5"/>
    <w:rsid w:val="00815994"/>
    <w:rsid w:val="008202A8"/>
    <w:rsid w:val="00824864"/>
    <w:rsid w:val="00830ACC"/>
    <w:rsid w:val="008330CE"/>
    <w:rsid w:val="008458DD"/>
    <w:rsid w:val="00847EFA"/>
    <w:rsid w:val="00867186"/>
    <w:rsid w:val="00890BFD"/>
    <w:rsid w:val="0089628E"/>
    <w:rsid w:val="008C055D"/>
    <w:rsid w:val="008C713C"/>
    <w:rsid w:val="008E098C"/>
    <w:rsid w:val="008F13C6"/>
    <w:rsid w:val="008F55EC"/>
    <w:rsid w:val="00923679"/>
    <w:rsid w:val="009311AF"/>
    <w:rsid w:val="00932729"/>
    <w:rsid w:val="00944B85"/>
    <w:rsid w:val="009523DB"/>
    <w:rsid w:val="00965E9D"/>
    <w:rsid w:val="009674F8"/>
    <w:rsid w:val="009729F8"/>
    <w:rsid w:val="00975A6E"/>
    <w:rsid w:val="009766AF"/>
    <w:rsid w:val="00980500"/>
    <w:rsid w:val="00985B53"/>
    <w:rsid w:val="00996B08"/>
    <w:rsid w:val="009A15C7"/>
    <w:rsid w:val="009A5D5B"/>
    <w:rsid w:val="009A6C9A"/>
    <w:rsid w:val="009A6E01"/>
    <w:rsid w:val="009B4222"/>
    <w:rsid w:val="009C0166"/>
    <w:rsid w:val="009C210B"/>
    <w:rsid w:val="009C2D5A"/>
    <w:rsid w:val="009C33F7"/>
    <w:rsid w:val="009C7367"/>
    <w:rsid w:val="009D0B82"/>
    <w:rsid w:val="009E41AC"/>
    <w:rsid w:val="009F0CE8"/>
    <w:rsid w:val="00A01112"/>
    <w:rsid w:val="00A01F2D"/>
    <w:rsid w:val="00A135E7"/>
    <w:rsid w:val="00A27299"/>
    <w:rsid w:val="00A30924"/>
    <w:rsid w:val="00A45A61"/>
    <w:rsid w:val="00A65EBA"/>
    <w:rsid w:val="00A66DA5"/>
    <w:rsid w:val="00A75767"/>
    <w:rsid w:val="00A83942"/>
    <w:rsid w:val="00A903BF"/>
    <w:rsid w:val="00AA405E"/>
    <w:rsid w:val="00AB0680"/>
    <w:rsid w:val="00AB0E94"/>
    <w:rsid w:val="00AB4BC6"/>
    <w:rsid w:val="00AC26E0"/>
    <w:rsid w:val="00AE1112"/>
    <w:rsid w:val="00AE224E"/>
    <w:rsid w:val="00AE4154"/>
    <w:rsid w:val="00AE6E6B"/>
    <w:rsid w:val="00AE7EE6"/>
    <w:rsid w:val="00B100B4"/>
    <w:rsid w:val="00B2589C"/>
    <w:rsid w:val="00B27585"/>
    <w:rsid w:val="00B315D5"/>
    <w:rsid w:val="00B319B9"/>
    <w:rsid w:val="00B32CE5"/>
    <w:rsid w:val="00B57D9E"/>
    <w:rsid w:val="00B623D0"/>
    <w:rsid w:val="00B65D32"/>
    <w:rsid w:val="00B7003C"/>
    <w:rsid w:val="00B7750F"/>
    <w:rsid w:val="00B85559"/>
    <w:rsid w:val="00B92B9B"/>
    <w:rsid w:val="00BA0771"/>
    <w:rsid w:val="00BA504D"/>
    <w:rsid w:val="00BA558D"/>
    <w:rsid w:val="00BC258C"/>
    <w:rsid w:val="00BC33D2"/>
    <w:rsid w:val="00BD5C99"/>
    <w:rsid w:val="00BD6F95"/>
    <w:rsid w:val="00BE2CD1"/>
    <w:rsid w:val="00BF11BD"/>
    <w:rsid w:val="00BF19C8"/>
    <w:rsid w:val="00BF1D51"/>
    <w:rsid w:val="00BF593E"/>
    <w:rsid w:val="00BF59E8"/>
    <w:rsid w:val="00C0306C"/>
    <w:rsid w:val="00C20BB1"/>
    <w:rsid w:val="00C21976"/>
    <w:rsid w:val="00C952B1"/>
    <w:rsid w:val="00CA4376"/>
    <w:rsid w:val="00CB1CA1"/>
    <w:rsid w:val="00CC18D1"/>
    <w:rsid w:val="00CC5DAA"/>
    <w:rsid w:val="00CD538C"/>
    <w:rsid w:val="00CE0543"/>
    <w:rsid w:val="00CE31C1"/>
    <w:rsid w:val="00CF6D1A"/>
    <w:rsid w:val="00D00D4D"/>
    <w:rsid w:val="00D02EA7"/>
    <w:rsid w:val="00D10CB9"/>
    <w:rsid w:val="00D144E5"/>
    <w:rsid w:val="00D23DB0"/>
    <w:rsid w:val="00D24F91"/>
    <w:rsid w:val="00D319A8"/>
    <w:rsid w:val="00D330EE"/>
    <w:rsid w:val="00D40878"/>
    <w:rsid w:val="00D41AF1"/>
    <w:rsid w:val="00D53C9A"/>
    <w:rsid w:val="00D67FD6"/>
    <w:rsid w:val="00D73760"/>
    <w:rsid w:val="00D82A10"/>
    <w:rsid w:val="00D90C04"/>
    <w:rsid w:val="00D97E46"/>
    <w:rsid w:val="00DA0A43"/>
    <w:rsid w:val="00DB12CF"/>
    <w:rsid w:val="00DB3D93"/>
    <w:rsid w:val="00DB4377"/>
    <w:rsid w:val="00DD3550"/>
    <w:rsid w:val="00DD3BAF"/>
    <w:rsid w:val="00DE1B95"/>
    <w:rsid w:val="00DE53E9"/>
    <w:rsid w:val="00DF136D"/>
    <w:rsid w:val="00DF72ED"/>
    <w:rsid w:val="00E02C2D"/>
    <w:rsid w:val="00E02FD0"/>
    <w:rsid w:val="00E32ABF"/>
    <w:rsid w:val="00E7648F"/>
    <w:rsid w:val="00E82FCF"/>
    <w:rsid w:val="00EC2E7A"/>
    <w:rsid w:val="00EC3785"/>
    <w:rsid w:val="00EE31EE"/>
    <w:rsid w:val="00EE3B9A"/>
    <w:rsid w:val="00EF20CE"/>
    <w:rsid w:val="00F00FA2"/>
    <w:rsid w:val="00F01F87"/>
    <w:rsid w:val="00F02368"/>
    <w:rsid w:val="00F16DA9"/>
    <w:rsid w:val="00F2248F"/>
    <w:rsid w:val="00F238CE"/>
    <w:rsid w:val="00F272DD"/>
    <w:rsid w:val="00F3091D"/>
    <w:rsid w:val="00F34E28"/>
    <w:rsid w:val="00F46378"/>
    <w:rsid w:val="00F64FFB"/>
    <w:rsid w:val="00F77253"/>
    <w:rsid w:val="00F77A42"/>
    <w:rsid w:val="00F8283F"/>
    <w:rsid w:val="00F9509E"/>
    <w:rsid w:val="00FB15FC"/>
    <w:rsid w:val="00FC38C0"/>
    <w:rsid w:val="00FD45F2"/>
    <w:rsid w:val="00FD4D78"/>
    <w:rsid w:val="00FD6E8A"/>
    <w:rsid w:val="00FF1EDD"/>
    <w:rsid w:val="0434E8FB"/>
    <w:rsid w:val="0746D712"/>
    <w:rsid w:val="0922E9BC"/>
    <w:rsid w:val="0A73D777"/>
    <w:rsid w:val="0BE3A675"/>
    <w:rsid w:val="0FF99610"/>
    <w:rsid w:val="10729BEE"/>
    <w:rsid w:val="12C52B85"/>
    <w:rsid w:val="1342A05D"/>
    <w:rsid w:val="13AF4041"/>
    <w:rsid w:val="148A1CEE"/>
    <w:rsid w:val="14C53DC9"/>
    <w:rsid w:val="1CE8573F"/>
    <w:rsid w:val="1E536E32"/>
    <w:rsid w:val="1F3E6FEE"/>
    <w:rsid w:val="1F4C0338"/>
    <w:rsid w:val="1FDD4BB6"/>
    <w:rsid w:val="20AAF080"/>
    <w:rsid w:val="2ABEAA1C"/>
    <w:rsid w:val="2EFD34CF"/>
    <w:rsid w:val="2FE7223F"/>
    <w:rsid w:val="31560CA7"/>
    <w:rsid w:val="33036F95"/>
    <w:rsid w:val="370000FA"/>
    <w:rsid w:val="3915E27B"/>
    <w:rsid w:val="3BBDF875"/>
    <w:rsid w:val="3FCCFF66"/>
    <w:rsid w:val="42D478BE"/>
    <w:rsid w:val="430B2E4B"/>
    <w:rsid w:val="4587B4CD"/>
    <w:rsid w:val="46F4A0C4"/>
    <w:rsid w:val="4B8944BD"/>
    <w:rsid w:val="57F7ECF4"/>
    <w:rsid w:val="5D51E960"/>
    <w:rsid w:val="5D65F34C"/>
    <w:rsid w:val="606D9D9D"/>
    <w:rsid w:val="64368C82"/>
    <w:rsid w:val="665D7578"/>
    <w:rsid w:val="67686F16"/>
    <w:rsid w:val="6B964D86"/>
    <w:rsid w:val="700A6385"/>
    <w:rsid w:val="703C7BC2"/>
    <w:rsid w:val="7257960D"/>
    <w:rsid w:val="7279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C35C1B"/>
  <w15:chartTrackingRefBased/>
  <w15:docId w15:val="{6FC68F5D-CEA4-4973-AA3F-56608EB1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C9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77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6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5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03"/>
    <w:rPr>
      <w:rFonts w:ascii="Times New Roman" w:hAnsi="Times New Roman" w:cs="Times New Roma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611BC5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6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D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DA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DA1"/>
    <w:rPr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74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4D3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674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674D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67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4D3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674D3"/>
  </w:style>
  <w:style w:type="paragraph" w:styleId="Header">
    <w:name w:val="header"/>
    <w:basedOn w:val="Normal"/>
    <w:link w:val="HeaderChar"/>
    <w:uiPriority w:val="99"/>
    <w:unhideWhenUsed/>
    <w:rsid w:val="00847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EFA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80E6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219E9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5C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61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56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Mor18</b:Tag>
    <b:SourceType>JournalArticle</b:SourceType>
    <b:Guid>{50467A32-48E9-451E-B20E-15B9F49AFABD}</b:Guid>
    <b:Author>
      <b:Author>
        <b:NameList>
          <b:Person>
            <b:Last>Moran</b:Last>
            <b:First>G.C.</b:First>
            <b:Middle>et. al</b:Middle>
          </b:Person>
        </b:NameList>
      </b:Author>
    </b:Author>
    <b:Title>Changing the System - Major Trauma Patients and Their Outcomes in the NHS (England) 2008–17</b:Title>
    <b:JournalName>E Clinical Medicine</b:JournalName>
    <b:Year>2018</b:Year>
    <b:Pages>13-21</b:Pages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D0745675E2445A6345CCE015A4560" ma:contentTypeVersion="17" ma:contentTypeDescription="Create a new document." ma:contentTypeScope="" ma:versionID="91cde5b6eeae30d74b5616b7b022f97d">
  <xsd:schema xmlns:xsd="http://www.w3.org/2001/XMLSchema" xmlns:xs="http://www.w3.org/2001/XMLSchema" xmlns:p="http://schemas.microsoft.com/office/2006/metadata/properties" xmlns:ns2="9fdcce66-5355-42d6-b464-26785eb20e50" xmlns:ns3="56432bdd-45a5-4099-9026-724a7b759d62" targetNamespace="http://schemas.microsoft.com/office/2006/metadata/properties" ma:root="true" ma:fieldsID="bb5f44d0da121c39c843d7e64290c70f" ns2:_="" ns3:_="">
    <xsd:import namespace="9fdcce66-5355-42d6-b464-26785eb20e50"/>
    <xsd:import namespace="56432bdd-45a5-4099-9026-724a7b759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cce66-5355-42d6-b464-26785eb20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a2ae-9d3c-4c08-a118-224fcdf977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32bdd-45a5-4099-9026-724a7b759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fa68f-df8f-4f07-bfc4-e87480187211}" ma:internalName="TaxCatchAll" ma:showField="CatchAllData" ma:web="56432bdd-45a5-4099-9026-724a7b759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432bdd-45a5-4099-9026-724a7b759d62" xsi:nil="true"/>
    <lcf76f155ced4ddcb4097134ff3c332f xmlns="9fdcce66-5355-42d6-b464-26785eb20e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1A2FE9-EA7F-4709-9D89-5806628B5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76811C-159E-4C65-8774-233EF57C7C73}"/>
</file>

<file path=customXml/itemProps3.xml><?xml version="1.0" encoding="utf-8"?>
<ds:datastoreItem xmlns:ds="http://schemas.openxmlformats.org/officeDocument/2006/customXml" ds:itemID="{CF046A0A-BF46-4DF0-BB52-9498C3BC4A9F}"/>
</file>

<file path=customXml/itemProps4.xml><?xml version="1.0" encoding="utf-8"?>
<ds:datastoreItem xmlns:ds="http://schemas.openxmlformats.org/officeDocument/2006/customXml" ds:itemID="{CD7C85DD-7220-4F08-85A0-DF6A36F1D2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Cohen</dc:creator>
  <cp:keywords/>
  <dc:description/>
  <cp:lastModifiedBy>Mande Toubkin</cp:lastModifiedBy>
  <cp:revision>59</cp:revision>
  <cp:lastPrinted>2019-08-24T12:44:00Z</cp:lastPrinted>
  <dcterms:created xsi:type="dcterms:W3CDTF">2019-09-30T07:18:00Z</dcterms:created>
  <dcterms:modified xsi:type="dcterms:W3CDTF">2023-07-07T08:11:00Z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0x010100A17D0745675E2445A6345CCE015A4560</vt:lpwstr>
  </property>
</Properties>
</file>